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66433" w14:textId="3718F3FB" w:rsidR="00C144CA" w:rsidRPr="00985251" w:rsidRDefault="00DD6ABB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985251">
        <w:rPr>
          <w:rFonts w:asciiTheme="majorHAnsi" w:hAnsiTheme="majorHAnsi"/>
          <w:b/>
          <w:sz w:val="36"/>
          <w:szCs w:val="36"/>
        </w:rPr>
        <w:t>Diakoner med kontaktinfo – pr april 2018</w:t>
      </w:r>
    </w:p>
    <w:p w14:paraId="71841084" w14:textId="77777777" w:rsidR="00DD6ABB" w:rsidRPr="00985251" w:rsidRDefault="00DD6ABB">
      <w:pPr>
        <w:rPr>
          <w:rFonts w:asciiTheme="majorHAnsi" w:hAnsiTheme="majorHAnsi"/>
        </w:rPr>
      </w:pPr>
    </w:p>
    <w:p w14:paraId="6865F66F" w14:textId="77777777" w:rsidR="003D5D4E" w:rsidRPr="00985251" w:rsidRDefault="003D5D4E" w:rsidP="003D5D4E">
      <w:pPr>
        <w:jc w:val="center"/>
        <w:rPr>
          <w:rFonts w:asciiTheme="majorHAnsi" w:hAnsiTheme="majorHAnsi"/>
        </w:rPr>
      </w:pPr>
    </w:p>
    <w:p w14:paraId="2AABFFC7" w14:textId="77777777" w:rsidR="00C144CA" w:rsidRPr="00985251" w:rsidRDefault="00C144CA">
      <w:pPr>
        <w:rPr>
          <w:rFonts w:asciiTheme="majorHAnsi" w:hAnsiTheme="majorHAnsi"/>
        </w:rPr>
      </w:pPr>
    </w:p>
    <w:tbl>
      <w:tblPr>
        <w:tblStyle w:val="Middelsrutenett3-uthevingsfarge1"/>
        <w:tblW w:w="9640" w:type="dxa"/>
        <w:tblInd w:w="-176" w:type="dxa"/>
        <w:tblLook w:val="0620" w:firstRow="1" w:lastRow="0" w:firstColumn="0" w:lastColumn="0" w:noHBand="1" w:noVBand="1"/>
      </w:tblPr>
      <w:tblGrid>
        <w:gridCol w:w="2751"/>
        <w:gridCol w:w="1951"/>
        <w:gridCol w:w="1701"/>
        <w:gridCol w:w="3237"/>
      </w:tblGrid>
      <w:tr w:rsidR="00DD6ABB" w:rsidRPr="00985251" w14:paraId="62192052" w14:textId="77777777" w:rsidTr="00985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51" w:type="dxa"/>
          </w:tcPr>
          <w:p w14:paraId="23804E03" w14:textId="77777777" w:rsidR="00C144CA" w:rsidRPr="00985251" w:rsidRDefault="00C144CA">
            <w:pPr>
              <w:rPr>
                <w:rFonts w:asciiTheme="majorHAnsi" w:hAnsiTheme="majorHAnsi"/>
                <w:color w:val="auto"/>
              </w:rPr>
            </w:pPr>
            <w:r w:rsidRPr="00985251">
              <w:rPr>
                <w:rFonts w:asciiTheme="majorHAnsi" w:hAnsiTheme="majorHAnsi"/>
                <w:color w:val="auto"/>
              </w:rPr>
              <w:t>Navn</w:t>
            </w:r>
          </w:p>
        </w:tc>
        <w:tc>
          <w:tcPr>
            <w:tcW w:w="1951" w:type="dxa"/>
          </w:tcPr>
          <w:p w14:paraId="0C3D7EF7" w14:textId="77777777" w:rsidR="00C144CA" w:rsidRPr="00985251" w:rsidRDefault="00C144CA">
            <w:pPr>
              <w:rPr>
                <w:rFonts w:asciiTheme="majorHAnsi" w:hAnsiTheme="majorHAnsi"/>
                <w:color w:val="auto"/>
              </w:rPr>
            </w:pPr>
            <w:r w:rsidRPr="00985251">
              <w:rPr>
                <w:rFonts w:asciiTheme="majorHAnsi" w:hAnsiTheme="majorHAnsi"/>
                <w:color w:val="auto"/>
              </w:rPr>
              <w:t xml:space="preserve">Funksjon – </w:t>
            </w:r>
          </w:p>
          <w:p w14:paraId="2E3C9436" w14:textId="77777777" w:rsidR="00C144CA" w:rsidRPr="00985251" w:rsidRDefault="00BF5DE4">
            <w:pPr>
              <w:rPr>
                <w:rFonts w:asciiTheme="majorHAnsi" w:hAnsiTheme="majorHAnsi"/>
                <w:color w:val="auto"/>
              </w:rPr>
            </w:pPr>
            <w:r w:rsidRPr="00985251">
              <w:rPr>
                <w:rFonts w:asciiTheme="majorHAnsi" w:hAnsiTheme="majorHAnsi"/>
                <w:color w:val="auto"/>
              </w:rPr>
              <w:t>a</w:t>
            </w:r>
            <w:r w:rsidR="00C144CA" w:rsidRPr="00985251">
              <w:rPr>
                <w:rFonts w:asciiTheme="majorHAnsi" w:hAnsiTheme="majorHAnsi"/>
                <w:color w:val="auto"/>
              </w:rPr>
              <w:t>nsvar</w:t>
            </w:r>
          </w:p>
        </w:tc>
        <w:tc>
          <w:tcPr>
            <w:tcW w:w="1701" w:type="dxa"/>
          </w:tcPr>
          <w:p w14:paraId="650EA439" w14:textId="77777777" w:rsidR="00C144CA" w:rsidRPr="00985251" w:rsidRDefault="00C144CA">
            <w:pPr>
              <w:rPr>
                <w:rFonts w:asciiTheme="majorHAnsi" w:hAnsiTheme="majorHAnsi"/>
                <w:color w:val="auto"/>
              </w:rPr>
            </w:pPr>
            <w:r w:rsidRPr="00985251">
              <w:rPr>
                <w:rFonts w:asciiTheme="majorHAnsi" w:hAnsiTheme="majorHAnsi"/>
                <w:color w:val="auto"/>
              </w:rPr>
              <w:t xml:space="preserve">Telefon – </w:t>
            </w:r>
          </w:p>
          <w:p w14:paraId="7DBEF8EB" w14:textId="77777777" w:rsidR="00C144CA" w:rsidRPr="00985251" w:rsidRDefault="00C144CA">
            <w:pPr>
              <w:rPr>
                <w:rFonts w:asciiTheme="majorHAnsi" w:hAnsiTheme="majorHAnsi"/>
                <w:color w:val="auto"/>
              </w:rPr>
            </w:pPr>
            <w:r w:rsidRPr="00985251">
              <w:rPr>
                <w:rFonts w:asciiTheme="majorHAnsi" w:hAnsiTheme="majorHAnsi"/>
                <w:color w:val="auto"/>
              </w:rPr>
              <w:t>mobiltelefon</w:t>
            </w:r>
          </w:p>
        </w:tc>
        <w:tc>
          <w:tcPr>
            <w:tcW w:w="3237" w:type="dxa"/>
          </w:tcPr>
          <w:p w14:paraId="226043E3" w14:textId="77777777" w:rsidR="00C144CA" w:rsidRPr="00985251" w:rsidRDefault="00C144CA">
            <w:pPr>
              <w:rPr>
                <w:rFonts w:asciiTheme="majorHAnsi" w:hAnsiTheme="majorHAnsi"/>
                <w:color w:val="auto"/>
              </w:rPr>
            </w:pPr>
            <w:r w:rsidRPr="00985251">
              <w:rPr>
                <w:rFonts w:asciiTheme="majorHAnsi" w:hAnsiTheme="majorHAnsi"/>
                <w:color w:val="auto"/>
              </w:rPr>
              <w:t>E-mail</w:t>
            </w:r>
          </w:p>
        </w:tc>
      </w:tr>
      <w:tr w:rsidR="00B6404B" w:rsidRPr="00985251" w14:paraId="79B8C1D0" w14:textId="77777777" w:rsidTr="00985251">
        <w:tc>
          <w:tcPr>
            <w:tcW w:w="2751" w:type="dxa"/>
          </w:tcPr>
          <w:p w14:paraId="78F9E737" w14:textId="7B4B28CE" w:rsidR="00C144CA" w:rsidRPr="00985251" w:rsidRDefault="00DD6ABB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 xml:space="preserve">Jon </w:t>
            </w:r>
            <w:proofErr w:type="spellStart"/>
            <w:r w:rsidRPr="00985251">
              <w:rPr>
                <w:rFonts w:asciiTheme="majorHAnsi" w:hAnsiTheme="majorHAnsi"/>
                <w:sz w:val="22"/>
              </w:rPr>
              <w:t>Aaleskjær</w:t>
            </w:r>
            <w:proofErr w:type="spellEnd"/>
          </w:p>
        </w:tc>
        <w:tc>
          <w:tcPr>
            <w:tcW w:w="1951" w:type="dxa"/>
          </w:tcPr>
          <w:p w14:paraId="26282BBB" w14:textId="1D2D327D" w:rsidR="00C144CA" w:rsidRPr="00985251" w:rsidRDefault="00B623AC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Diakon</w:t>
            </w:r>
            <w:r w:rsidR="00DD6ABB" w:rsidRPr="00985251">
              <w:rPr>
                <w:rFonts w:asciiTheme="majorHAnsi" w:hAnsiTheme="majorHAnsi"/>
                <w:sz w:val="22"/>
              </w:rPr>
              <w:t>formann</w:t>
            </w:r>
            <w:r w:rsidR="00985251" w:rsidRPr="00985251">
              <w:rPr>
                <w:rFonts w:asciiTheme="majorHAnsi" w:hAnsiTheme="majorHAnsi"/>
                <w:sz w:val="22"/>
              </w:rPr>
              <w:t>, brannvernleder, heisansvarlig</w:t>
            </w:r>
            <w:r w:rsidR="0020464D" w:rsidRPr="00985251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3C3285EE" w14:textId="0B1DAE61" w:rsidR="00BF5DE4" w:rsidRPr="00985251" w:rsidRDefault="00985251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915 80 000</w:t>
            </w:r>
          </w:p>
        </w:tc>
        <w:tc>
          <w:tcPr>
            <w:tcW w:w="3237" w:type="dxa"/>
          </w:tcPr>
          <w:p w14:paraId="4A61D1EF" w14:textId="32A29B34" w:rsidR="00DD6ABB" w:rsidRPr="00985251" w:rsidRDefault="009B712B">
            <w:pPr>
              <w:rPr>
                <w:rFonts w:asciiTheme="majorHAnsi" w:hAnsiTheme="majorHAnsi"/>
                <w:sz w:val="22"/>
              </w:rPr>
            </w:pPr>
            <w:hyperlink r:id="rId5" w:history="1">
              <w:r w:rsidR="00985251" w:rsidRPr="00985251">
                <w:rPr>
                  <w:rStyle w:val="Hyperkobling"/>
                  <w:rFonts w:asciiTheme="majorHAnsi" w:hAnsiTheme="majorHAnsi"/>
                  <w:sz w:val="22"/>
                </w:rPr>
                <w:t>jon@borgtech.no</w:t>
              </w:r>
            </w:hyperlink>
          </w:p>
          <w:p w14:paraId="7948D24D" w14:textId="4A0C067D" w:rsidR="00985251" w:rsidRPr="00985251" w:rsidRDefault="00985251">
            <w:pPr>
              <w:rPr>
                <w:rFonts w:asciiTheme="majorHAnsi" w:hAnsiTheme="majorHAnsi"/>
                <w:sz w:val="22"/>
              </w:rPr>
            </w:pPr>
          </w:p>
        </w:tc>
      </w:tr>
      <w:tr w:rsidR="00B6404B" w:rsidRPr="00985251" w14:paraId="67757AA1" w14:textId="77777777" w:rsidTr="00985251">
        <w:tc>
          <w:tcPr>
            <w:tcW w:w="2751" w:type="dxa"/>
          </w:tcPr>
          <w:p w14:paraId="609DA4B9" w14:textId="06131BD8" w:rsidR="00C144CA" w:rsidRPr="00985251" w:rsidRDefault="00B6404B" w:rsidP="00AA2576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Knut</w:t>
            </w:r>
            <w:r w:rsidR="00AA2576" w:rsidRPr="00985251">
              <w:rPr>
                <w:rFonts w:asciiTheme="majorHAnsi" w:hAnsiTheme="majorHAnsi"/>
                <w:sz w:val="22"/>
              </w:rPr>
              <w:t>-</w:t>
            </w:r>
            <w:r w:rsidRPr="00985251">
              <w:rPr>
                <w:rFonts w:asciiTheme="majorHAnsi" w:hAnsiTheme="majorHAnsi"/>
                <w:sz w:val="22"/>
              </w:rPr>
              <w:t>Erik Kinn</w:t>
            </w:r>
          </w:p>
        </w:tc>
        <w:tc>
          <w:tcPr>
            <w:tcW w:w="1951" w:type="dxa"/>
          </w:tcPr>
          <w:p w14:paraId="2F382140" w14:textId="4C3FF4BB" w:rsidR="00DD6ABB" w:rsidRPr="00985251" w:rsidRDefault="00DD6ABB" w:rsidP="0020464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Lys</w:t>
            </w:r>
            <w:r w:rsidR="00985251" w:rsidRPr="00985251">
              <w:rPr>
                <w:rFonts w:asciiTheme="majorHAnsi" w:hAnsiTheme="majorHAnsi"/>
                <w:sz w:val="22"/>
              </w:rPr>
              <w:t>, varme</w:t>
            </w:r>
            <w:r w:rsidRPr="00985251">
              <w:rPr>
                <w:rFonts w:asciiTheme="majorHAnsi" w:hAnsiTheme="majorHAnsi"/>
                <w:sz w:val="22"/>
              </w:rPr>
              <w:t xml:space="preserve"> + div. </w:t>
            </w:r>
          </w:p>
          <w:p w14:paraId="1AC53FDA" w14:textId="15E938E3" w:rsidR="00C144CA" w:rsidRPr="00985251" w:rsidRDefault="00DD6ABB" w:rsidP="0020464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Utleie med lyd</w:t>
            </w:r>
          </w:p>
        </w:tc>
        <w:tc>
          <w:tcPr>
            <w:tcW w:w="1701" w:type="dxa"/>
          </w:tcPr>
          <w:p w14:paraId="1C2F3E3A" w14:textId="77777777" w:rsidR="00C144CA" w:rsidRPr="00985251" w:rsidRDefault="00561320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69 39 89 78</w:t>
            </w:r>
          </w:p>
          <w:p w14:paraId="22BA8A83" w14:textId="35DB6C4E" w:rsidR="00561320" w:rsidRDefault="00561320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414 50</w:t>
            </w:r>
            <w:r w:rsidR="00985251">
              <w:rPr>
                <w:rFonts w:asciiTheme="majorHAnsi" w:hAnsiTheme="majorHAnsi"/>
                <w:sz w:val="22"/>
              </w:rPr>
              <w:t> </w:t>
            </w:r>
            <w:r w:rsidRPr="00985251">
              <w:rPr>
                <w:rFonts w:asciiTheme="majorHAnsi" w:hAnsiTheme="majorHAnsi"/>
                <w:sz w:val="22"/>
              </w:rPr>
              <w:t>699</w:t>
            </w:r>
          </w:p>
          <w:p w14:paraId="5B72FB1B" w14:textId="4DC892F4" w:rsidR="00985251" w:rsidRPr="00985251" w:rsidRDefault="0098525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37" w:type="dxa"/>
          </w:tcPr>
          <w:p w14:paraId="651811F3" w14:textId="77777777" w:rsidR="00C144CA" w:rsidRPr="00985251" w:rsidRDefault="009B712B">
            <w:pPr>
              <w:rPr>
                <w:rFonts w:asciiTheme="majorHAnsi" w:hAnsiTheme="majorHAnsi"/>
                <w:sz w:val="22"/>
              </w:rPr>
            </w:pPr>
            <w:hyperlink r:id="rId6" w:history="1">
              <w:r w:rsidR="00561320" w:rsidRPr="00985251">
                <w:rPr>
                  <w:rStyle w:val="Hyperkobling"/>
                  <w:rFonts w:asciiTheme="majorHAnsi" w:hAnsiTheme="majorHAnsi"/>
                  <w:sz w:val="22"/>
                </w:rPr>
                <w:t>kekinn@online.no</w:t>
              </w:r>
            </w:hyperlink>
            <w:r w:rsidR="00561320" w:rsidRPr="00985251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B6404B" w:rsidRPr="00985251" w14:paraId="5C5B31AE" w14:textId="77777777" w:rsidTr="00985251">
        <w:tc>
          <w:tcPr>
            <w:tcW w:w="2751" w:type="dxa"/>
          </w:tcPr>
          <w:p w14:paraId="20EE6D26" w14:textId="4AC497CB" w:rsidR="00C144CA" w:rsidRPr="00985251" w:rsidRDefault="00E34A2B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Hans Gjermund Gauslaa</w:t>
            </w:r>
          </w:p>
        </w:tc>
        <w:tc>
          <w:tcPr>
            <w:tcW w:w="1951" w:type="dxa"/>
          </w:tcPr>
          <w:p w14:paraId="71023A99" w14:textId="77777777" w:rsidR="00C144CA" w:rsidRDefault="00DD6ABB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Sekretær,</w:t>
            </w:r>
            <w:r w:rsidR="007E4CA7" w:rsidRPr="00985251">
              <w:rPr>
                <w:rFonts w:asciiTheme="majorHAnsi" w:hAnsiTheme="majorHAnsi"/>
                <w:sz w:val="22"/>
              </w:rPr>
              <w:t xml:space="preserve"> </w:t>
            </w:r>
            <w:r w:rsidRPr="00985251">
              <w:rPr>
                <w:rFonts w:asciiTheme="majorHAnsi" w:hAnsiTheme="majorHAnsi"/>
                <w:sz w:val="22"/>
              </w:rPr>
              <w:t>n</w:t>
            </w:r>
            <w:r w:rsidR="00E34A2B" w:rsidRPr="00985251">
              <w:rPr>
                <w:rFonts w:asciiTheme="majorHAnsi" w:hAnsiTheme="majorHAnsi"/>
                <w:sz w:val="22"/>
              </w:rPr>
              <w:t>økler</w:t>
            </w:r>
            <w:r w:rsidRPr="00985251">
              <w:rPr>
                <w:rFonts w:asciiTheme="majorHAnsi" w:hAnsiTheme="majorHAnsi"/>
                <w:sz w:val="22"/>
              </w:rPr>
              <w:t xml:space="preserve"> og økonomiutvalg</w:t>
            </w:r>
          </w:p>
          <w:p w14:paraId="75DE0B8A" w14:textId="3DD6B59E" w:rsidR="00985251" w:rsidRPr="00985251" w:rsidRDefault="0098525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5679C557" w14:textId="10F979F6" w:rsidR="00561320" w:rsidRDefault="00E34A2B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916 68</w:t>
            </w:r>
            <w:r w:rsidR="00985251">
              <w:rPr>
                <w:rFonts w:asciiTheme="majorHAnsi" w:hAnsiTheme="majorHAnsi"/>
                <w:sz w:val="22"/>
              </w:rPr>
              <w:t> </w:t>
            </w:r>
            <w:r w:rsidRPr="00985251">
              <w:rPr>
                <w:rFonts w:asciiTheme="majorHAnsi" w:hAnsiTheme="majorHAnsi"/>
                <w:sz w:val="22"/>
              </w:rPr>
              <w:t>382</w:t>
            </w:r>
          </w:p>
          <w:p w14:paraId="24439221" w14:textId="0F0F3BE7" w:rsidR="00985251" w:rsidRPr="00985251" w:rsidRDefault="0098525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37" w:type="dxa"/>
          </w:tcPr>
          <w:p w14:paraId="386B9088" w14:textId="6C72DDBE" w:rsidR="00C144CA" w:rsidRPr="00985251" w:rsidRDefault="009B712B">
            <w:pPr>
              <w:rPr>
                <w:rFonts w:asciiTheme="majorHAnsi" w:hAnsiTheme="majorHAnsi"/>
                <w:sz w:val="22"/>
                <w:szCs w:val="22"/>
              </w:rPr>
            </w:pPr>
            <w:hyperlink r:id="rId7" w:history="1">
              <w:r w:rsidR="007E4CA7" w:rsidRPr="00985251">
                <w:rPr>
                  <w:rStyle w:val="Hyperkobling"/>
                  <w:rFonts w:asciiTheme="majorHAnsi" w:hAnsiTheme="majorHAnsi"/>
                  <w:sz w:val="22"/>
                  <w:szCs w:val="22"/>
                </w:rPr>
                <w:t>h-g-g@online.no</w:t>
              </w:r>
            </w:hyperlink>
          </w:p>
          <w:p w14:paraId="4F49C6C4" w14:textId="5C3D5826" w:rsidR="007E4CA7" w:rsidRPr="00985251" w:rsidRDefault="007E4CA7">
            <w:pPr>
              <w:rPr>
                <w:rFonts w:asciiTheme="majorHAnsi" w:hAnsiTheme="majorHAnsi"/>
                <w:sz w:val="22"/>
              </w:rPr>
            </w:pPr>
          </w:p>
        </w:tc>
      </w:tr>
      <w:tr w:rsidR="00561320" w:rsidRPr="00985251" w14:paraId="12AC5E41" w14:textId="77777777" w:rsidTr="00985251">
        <w:tc>
          <w:tcPr>
            <w:tcW w:w="2751" w:type="dxa"/>
          </w:tcPr>
          <w:p w14:paraId="318DD04E" w14:textId="11948C5F" w:rsidR="00561320" w:rsidRPr="00985251" w:rsidRDefault="00561320" w:rsidP="00561320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Grete Wiersholm Henriksen</w:t>
            </w:r>
          </w:p>
        </w:tc>
        <w:tc>
          <w:tcPr>
            <w:tcW w:w="1951" w:type="dxa"/>
          </w:tcPr>
          <w:p w14:paraId="287D0FFD" w14:textId="62901CAF" w:rsidR="00561320" w:rsidRPr="00985251" w:rsidRDefault="00561320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Vaskelister</w:t>
            </w:r>
          </w:p>
        </w:tc>
        <w:tc>
          <w:tcPr>
            <w:tcW w:w="1701" w:type="dxa"/>
          </w:tcPr>
          <w:p w14:paraId="60DB139B" w14:textId="77777777" w:rsidR="00561320" w:rsidRPr="00985251" w:rsidRDefault="006B6306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69 32 73 45</w:t>
            </w:r>
          </w:p>
          <w:p w14:paraId="6AC50D7D" w14:textId="2AC97EB9" w:rsidR="00B623AC" w:rsidRDefault="00B623AC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480 67</w:t>
            </w:r>
            <w:r w:rsidR="00985251">
              <w:rPr>
                <w:rFonts w:asciiTheme="majorHAnsi" w:hAnsiTheme="majorHAnsi"/>
                <w:sz w:val="22"/>
              </w:rPr>
              <w:t> </w:t>
            </w:r>
            <w:r w:rsidRPr="00985251">
              <w:rPr>
                <w:rFonts w:asciiTheme="majorHAnsi" w:hAnsiTheme="majorHAnsi"/>
                <w:sz w:val="22"/>
              </w:rPr>
              <w:t>037</w:t>
            </w:r>
          </w:p>
          <w:p w14:paraId="4F8C1213" w14:textId="336CAA11" w:rsidR="00985251" w:rsidRPr="00985251" w:rsidRDefault="0098525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37" w:type="dxa"/>
          </w:tcPr>
          <w:p w14:paraId="4B9E4AE7" w14:textId="77777777" w:rsidR="00561320" w:rsidRPr="00985251" w:rsidRDefault="009B712B">
            <w:pPr>
              <w:rPr>
                <w:rFonts w:asciiTheme="majorHAnsi" w:hAnsiTheme="majorHAnsi"/>
                <w:sz w:val="22"/>
              </w:rPr>
            </w:pPr>
            <w:hyperlink r:id="rId8" w:history="1">
              <w:r w:rsidR="00561320" w:rsidRPr="00985251">
                <w:rPr>
                  <w:rStyle w:val="Hyperkobling"/>
                  <w:rFonts w:asciiTheme="majorHAnsi" w:hAnsiTheme="majorHAnsi"/>
                  <w:sz w:val="22"/>
                </w:rPr>
                <w:t>ghen@fredrikstad.kommune.no</w:t>
              </w:r>
            </w:hyperlink>
            <w:r w:rsidR="00561320" w:rsidRPr="00985251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561320" w:rsidRPr="00985251" w14:paraId="1D88C5AA" w14:textId="77777777" w:rsidTr="00985251">
        <w:tc>
          <w:tcPr>
            <w:tcW w:w="2751" w:type="dxa"/>
          </w:tcPr>
          <w:p w14:paraId="79A8B163" w14:textId="5991342E" w:rsidR="00561320" w:rsidRPr="00985251" w:rsidRDefault="00E34A2B" w:rsidP="0020464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Therese Grandahl</w:t>
            </w:r>
          </w:p>
        </w:tc>
        <w:tc>
          <w:tcPr>
            <w:tcW w:w="1951" w:type="dxa"/>
          </w:tcPr>
          <w:p w14:paraId="57AA11A2" w14:textId="01CA5D64" w:rsidR="00561320" w:rsidRPr="00985251" w:rsidRDefault="00E34A2B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Innkjøp</w:t>
            </w:r>
          </w:p>
        </w:tc>
        <w:tc>
          <w:tcPr>
            <w:tcW w:w="1701" w:type="dxa"/>
          </w:tcPr>
          <w:p w14:paraId="642C3E7C" w14:textId="344AC4CD" w:rsidR="00E34A2B" w:rsidRDefault="00C324BE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988 67</w:t>
            </w:r>
            <w:r w:rsidR="00985251">
              <w:rPr>
                <w:rFonts w:asciiTheme="majorHAnsi" w:hAnsiTheme="majorHAnsi"/>
                <w:sz w:val="22"/>
              </w:rPr>
              <w:t> </w:t>
            </w:r>
            <w:r w:rsidRPr="00985251">
              <w:rPr>
                <w:rFonts w:asciiTheme="majorHAnsi" w:hAnsiTheme="majorHAnsi"/>
                <w:sz w:val="22"/>
              </w:rPr>
              <w:t>537</w:t>
            </w:r>
          </w:p>
          <w:p w14:paraId="0E1BFE18" w14:textId="2BD6A2B2" w:rsidR="00985251" w:rsidRPr="00985251" w:rsidRDefault="0098525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37" w:type="dxa"/>
          </w:tcPr>
          <w:p w14:paraId="62EF9DE2" w14:textId="6D649EC8" w:rsidR="00561320" w:rsidRPr="00985251" w:rsidRDefault="009B712B">
            <w:pPr>
              <w:rPr>
                <w:rFonts w:asciiTheme="majorHAnsi" w:hAnsiTheme="majorHAnsi"/>
                <w:sz w:val="22"/>
              </w:rPr>
            </w:pPr>
            <w:hyperlink r:id="rId9" w:history="1">
              <w:r w:rsidR="00E34A2B" w:rsidRPr="00985251">
                <w:rPr>
                  <w:rStyle w:val="Hyperkobling"/>
                  <w:rFonts w:asciiTheme="majorHAnsi" w:hAnsiTheme="majorHAnsi"/>
                  <w:sz w:val="22"/>
                </w:rPr>
                <w:t>Theres-e@live.no</w:t>
              </w:r>
            </w:hyperlink>
            <w:r w:rsidR="00E34A2B" w:rsidRPr="00985251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DD6ABB" w:rsidRPr="00985251" w14:paraId="4369DFC6" w14:textId="77777777" w:rsidTr="00985251">
        <w:tc>
          <w:tcPr>
            <w:tcW w:w="2751" w:type="dxa"/>
          </w:tcPr>
          <w:p w14:paraId="0B40EB42" w14:textId="40095DEF" w:rsidR="00DD6ABB" w:rsidRPr="00985251" w:rsidRDefault="00DD6ABB" w:rsidP="0020464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Salomon</w:t>
            </w:r>
          </w:p>
        </w:tc>
        <w:tc>
          <w:tcPr>
            <w:tcW w:w="1951" w:type="dxa"/>
          </w:tcPr>
          <w:p w14:paraId="548E09A2" w14:textId="77777777" w:rsidR="00DD6ABB" w:rsidRPr="00985251" w:rsidRDefault="00DD6A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681470B4" w14:textId="77777777" w:rsidR="00DD6ABB" w:rsidRPr="00985251" w:rsidRDefault="00DD6A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37" w:type="dxa"/>
          </w:tcPr>
          <w:p w14:paraId="3E6FC6F6" w14:textId="6EAC2554" w:rsidR="00DD6ABB" w:rsidRPr="00985251" w:rsidRDefault="009B712B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985251" w:rsidRPr="00985251">
                <w:rPr>
                  <w:rStyle w:val="Hyperkobling"/>
                  <w:rFonts w:asciiTheme="majorHAnsi" w:hAnsiTheme="majorHAnsi"/>
                  <w:sz w:val="22"/>
                  <w:szCs w:val="22"/>
                </w:rPr>
                <w:t>salomonheyabu161@gmail.com</w:t>
              </w:r>
            </w:hyperlink>
          </w:p>
          <w:p w14:paraId="733495F5" w14:textId="327B476C" w:rsidR="00985251" w:rsidRPr="00985251" w:rsidRDefault="00985251">
            <w:pPr>
              <w:rPr>
                <w:rFonts w:asciiTheme="majorHAnsi" w:hAnsiTheme="majorHAnsi"/>
              </w:rPr>
            </w:pPr>
          </w:p>
        </w:tc>
      </w:tr>
      <w:tr w:rsidR="00DD6ABB" w:rsidRPr="00985251" w14:paraId="44795A0C" w14:textId="77777777" w:rsidTr="00985251">
        <w:tc>
          <w:tcPr>
            <w:tcW w:w="2751" w:type="dxa"/>
          </w:tcPr>
          <w:p w14:paraId="73FE2C03" w14:textId="587F2C88" w:rsidR="00DD6ABB" w:rsidRPr="00985251" w:rsidRDefault="00DD6ABB" w:rsidP="0020464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Espen Petterøe</w:t>
            </w:r>
          </w:p>
        </w:tc>
        <w:tc>
          <w:tcPr>
            <w:tcW w:w="1951" w:type="dxa"/>
          </w:tcPr>
          <w:p w14:paraId="78EB5D9B" w14:textId="77777777" w:rsidR="00DD6ABB" w:rsidRPr="00985251" w:rsidRDefault="00DD6A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78730083" w14:textId="476B281B" w:rsidR="00DD6ABB" w:rsidRPr="00985251" w:rsidRDefault="004063B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471 59 471</w:t>
            </w:r>
          </w:p>
        </w:tc>
        <w:tc>
          <w:tcPr>
            <w:tcW w:w="3237" w:type="dxa"/>
          </w:tcPr>
          <w:p w14:paraId="2E5DCAA0" w14:textId="11D9A185" w:rsidR="00DD6ABB" w:rsidRPr="004063B8" w:rsidRDefault="009B712B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4063B8" w:rsidRPr="004063B8">
                <w:rPr>
                  <w:rStyle w:val="Hyperkobling"/>
                  <w:rFonts w:asciiTheme="majorHAnsi" w:hAnsiTheme="majorHAnsi"/>
                  <w:sz w:val="22"/>
                  <w:szCs w:val="22"/>
                </w:rPr>
                <w:t>la4bfa@yahoo.no</w:t>
              </w:r>
            </w:hyperlink>
          </w:p>
          <w:p w14:paraId="6EE78F82" w14:textId="7CB106C6" w:rsidR="004063B8" w:rsidRPr="004063B8" w:rsidRDefault="004063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6ABB" w:rsidRPr="00985251" w14:paraId="3B31B52F" w14:textId="77777777" w:rsidTr="00985251">
        <w:tc>
          <w:tcPr>
            <w:tcW w:w="2751" w:type="dxa"/>
            <w:tcBorders>
              <w:bottom w:val="single" w:sz="6" w:space="0" w:color="FFFFFF" w:themeColor="background1"/>
            </w:tcBorders>
          </w:tcPr>
          <w:p w14:paraId="622A8D70" w14:textId="42841130" w:rsidR="00DD6ABB" w:rsidRPr="00985251" w:rsidRDefault="004063B8" w:rsidP="004063B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Ingebjørg Løset </w:t>
            </w:r>
            <w:r w:rsidRPr="004063B8">
              <w:rPr>
                <w:rFonts w:asciiTheme="majorHAnsi" w:hAnsiTheme="majorHAnsi"/>
                <w:sz w:val="22"/>
              </w:rPr>
              <w:t>Øpstad</w:t>
            </w:r>
          </w:p>
        </w:tc>
        <w:tc>
          <w:tcPr>
            <w:tcW w:w="1951" w:type="dxa"/>
            <w:tcBorders>
              <w:bottom w:val="single" w:sz="6" w:space="0" w:color="FFFFFF" w:themeColor="background1"/>
            </w:tcBorders>
          </w:tcPr>
          <w:p w14:paraId="1580EA4A" w14:textId="77777777" w:rsidR="00DD6ABB" w:rsidRPr="00985251" w:rsidRDefault="00DD6A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bottom w:val="single" w:sz="6" w:space="0" w:color="FFFFFF" w:themeColor="background1"/>
            </w:tcBorders>
          </w:tcPr>
          <w:p w14:paraId="0DA8E23E" w14:textId="33E11860" w:rsidR="00DD6ABB" w:rsidRPr="00985251" w:rsidRDefault="004063B8">
            <w:pPr>
              <w:rPr>
                <w:rFonts w:asciiTheme="majorHAnsi" w:hAnsiTheme="majorHAnsi"/>
                <w:sz w:val="22"/>
              </w:rPr>
            </w:pPr>
            <w:r w:rsidRPr="004063B8">
              <w:rPr>
                <w:rFonts w:asciiTheme="majorHAnsi" w:hAnsiTheme="majorHAnsi"/>
                <w:sz w:val="22"/>
              </w:rPr>
              <w:t>906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4063B8">
              <w:rPr>
                <w:rFonts w:asciiTheme="majorHAnsi" w:hAnsiTheme="majorHAnsi"/>
                <w:sz w:val="22"/>
              </w:rPr>
              <w:t>40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4063B8">
              <w:rPr>
                <w:rFonts w:asciiTheme="majorHAnsi" w:hAnsiTheme="majorHAnsi"/>
                <w:sz w:val="22"/>
              </w:rPr>
              <w:t>194</w:t>
            </w:r>
          </w:p>
        </w:tc>
        <w:tc>
          <w:tcPr>
            <w:tcW w:w="3237" w:type="dxa"/>
            <w:tcBorders>
              <w:bottom w:val="single" w:sz="6" w:space="0" w:color="FFFFFF" w:themeColor="background1"/>
            </w:tcBorders>
          </w:tcPr>
          <w:p w14:paraId="33B4BD70" w14:textId="757BC940" w:rsidR="00DD6ABB" w:rsidRPr="004063B8" w:rsidRDefault="009B712B">
            <w:pPr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="004063B8" w:rsidRPr="004063B8">
                <w:rPr>
                  <w:rStyle w:val="Hyperkobling"/>
                  <w:rFonts w:asciiTheme="majorHAnsi" w:hAnsiTheme="majorHAnsi"/>
                  <w:sz w:val="22"/>
                  <w:szCs w:val="22"/>
                </w:rPr>
                <w:t>iloset2002@yahoo.no</w:t>
              </w:r>
            </w:hyperlink>
          </w:p>
          <w:p w14:paraId="22FC1155" w14:textId="6A8CB97C" w:rsidR="004063B8" w:rsidRPr="004063B8" w:rsidRDefault="004063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F1E43B" w14:textId="77777777" w:rsidR="00C144CA" w:rsidRPr="00985251" w:rsidRDefault="00C144CA">
      <w:pPr>
        <w:rPr>
          <w:rFonts w:asciiTheme="majorHAnsi" w:hAnsiTheme="majorHAnsi"/>
        </w:rPr>
      </w:pPr>
    </w:p>
    <w:sectPr w:rsidR="00C144CA" w:rsidRPr="00985251" w:rsidSect="004D38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CA"/>
    <w:rsid w:val="0002716C"/>
    <w:rsid w:val="0005149F"/>
    <w:rsid w:val="000B1778"/>
    <w:rsid w:val="000E683C"/>
    <w:rsid w:val="001469E1"/>
    <w:rsid w:val="0020464D"/>
    <w:rsid w:val="00220385"/>
    <w:rsid w:val="003D5D4E"/>
    <w:rsid w:val="004063B8"/>
    <w:rsid w:val="004D3857"/>
    <w:rsid w:val="00561320"/>
    <w:rsid w:val="00664DE7"/>
    <w:rsid w:val="006B6306"/>
    <w:rsid w:val="00771240"/>
    <w:rsid w:val="007E4CA7"/>
    <w:rsid w:val="008B4417"/>
    <w:rsid w:val="008C6857"/>
    <w:rsid w:val="00985251"/>
    <w:rsid w:val="009B712B"/>
    <w:rsid w:val="00A2057E"/>
    <w:rsid w:val="00AA2576"/>
    <w:rsid w:val="00B24AB2"/>
    <w:rsid w:val="00B623AC"/>
    <w:rsid w:val="00B6404B"/>
    <w:rsid w:val="00BF5DE4"/>
    <w:rsid w:val="00C144CA"/>
    <w:rsid w:val="00C324BE"/>
    <w:rsid w:val="00C8633F"/>
    <w:rsid w:val="00DB53B1"/>
    <w:rsid w:val="00DD6ABB"/>
    <w:rsid w:val="00E34A2B"/>
    <w:rsid w:val="00F0091B"/>
    <w:rsid w:val="00F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E5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">
    <w:name w:val="Lys liste - uthevingsfarge 11"/>
    <w:basedOn w:val="Vanligtabell"/>
    <w:uiPriority w:val="61"/>
    <w:rsid w:val="00C144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C144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11">
    <w:name w:val="Middels skyggelegging 1 – uthevingsfarge 11"/>
    <w:basedOn w:val="Vanligtabell"/>
    <w:uiPriority w:val="63"/>
    <w:rsid w:val="00C144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rutenett3-uthevingsfarge1">
    <w:name w:val="Medium Grid 3 Accent 1"/>
    <w:basedOn w:val="Vanligtabell"/>
    <w:uiPriority w:val="69"/>
    <w:rsid w:val="00C144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kobling">
    <w:name w:val="Hyperlink"/>
    <w:basedOn w:val="Standardskriftforavsnitt"/>
    <w:uiPriority w:val="99"/>
    <w:unhideWhenUsed/>
    <w:rsid w:val="0056132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B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8525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">
    <w:name w:val="Lys liste - uthevingsfarge 11"/>
    <w:basedOn w:val="Vanligtabell"/>
    <w:uiPriority w:val="61"/>
    <w:rsid w:val="00C144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C144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11">
    <w:name w:val="Middels skyggelegging 1 – uthevingsfarge 11"/>
    <w:basedOn w:val="Vanligtabell"/>
    <w:uiPriority w:val="63"/>
    <w:rsid w:val="00C144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rutenett3-uthevingsfarge1">
    <w:name w:val="Medium Grid 3 Accent 1"/>
    <w:basedOn w:val="Vanligtabell"/>
    <w:uiPriority w:val="69"/>
    <w:rsid w:val="00C144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kobling">
    <w:name w:val="Hyperlink"/>
    <w:basedOn w:val="Standardskriftforavsnitt"/>
    <w:uiPriority w:val="99"/>
    <w:unhideWhenUsed/>
    <w:rsid w:val="0056132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B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852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en@fredrikstad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-g-g@online.no" TargetMode="External"/><Relationship Id="rId12" Type="http://schemas.openxmlformats.org/officeDocument/2006/relationships/hyperlink" Target="mailto:iloset2002@yahoo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kinn@online.no" TargetMode="External"/><Relationship Id="rId11" Type="http://schemas.openxmlformats.org/officeDocument/2006/relationships/hyperlink" Target="mailto:la4bfa@yahoo.no" TargetMode="External"/><Relationship Id="rId5" Type="http://schemas.openxmlformats.org/officeDocument/2006/relationships/hyperlink" Target="mailto:jon@borgtech.no" TargetMode="External"/><Relationship Id="rId10" Type="http://schemas.openxmlformats.org/officeDocument/2006/relationships/hyperlink" Target="mailto:salomonheyabu16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res-e@liv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 Sørhus</dc:creator>
  <cp:lastModifiedBy>Jens</cp:lastModifiedBy>
  <cp:revision>2</cp:revision>
  <cp:lastPrinted>2013-08-20T15:34:00Z</cp:lastPrinted>
  <dcterms:created xsi:type="dcterms:W3CDTF">2018-04-08T20:09:00Z</dcterms:created>
  <dcterms:modified xsi:type="dcterms:W3CDTF">2018-04-08T20:09:00Z</dcterms:modified>
</cp:coreProperties>
</file>